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8B2" w:rsidRPr="00AC78B2" w:rsidRDefault="00AC78B2" w:rsidP="00AC78B2">
      <w:pPr>
        <w:widowControl/>
        <w:jc w:val="center"/>
        <w:rPr>
          <w:rFonts w:ascii="微软雅黑" w:eastAsia="微软雅黑" w:hAnsi="微软雅黑" w:cs="Arial"/>
          <w:kern w:val="0"/>
          <w:szCs w:val="21"/>
        </w:rPr>
      </w:pPr>
      <w:r w:rsidRPr="00AC78B2">
        <w:rPr>
          <w:rFonts w:ascii="方正小标宋简体" w:eastAsia="方正小标宋简体" w:hAnsi="微软雅黑" w:cs="Arial" w:hint="eastAsia"/>
          <w:kern w:val="0"/>
          <w:sz w:val="30"/>
          <w:szCs w:val="30"/>
        </w:rPr>
        <w:t>关于征求《专业技术职务评聘办法》等文件修改意见的通知</w:t>
      </w:r>
    </w:p>
    <w:p w:rsidR="00AC78B2" w:rsidRPr="00AC78B2" w:rsidRDefault="00AC78B2" w:rsidP="00AC78B2">
      <w:pPr>
        <w:widowControl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AC78B2">
        <w:rPr>
          <w:rFonts w:ascii="宋体" w:eastAsia="宋体" w:hAnsi="宋体" w:cs="Arial" w:hint="eastAsia"/>
          <w:vanish/>
          <w:kern w:val="0"/>
          <w:sz w:val="17"/>
          <w:szCs w:val="17"/>
        </w:rPr>
        <w:t>窗体顶端</w:t>
      </w:r>
    </w:p>
    <w:p w:rsidR="00AC78B2" w:rsidRPr="00AC78B2" w:rsidRDefault="00AC78B2" w:rsidP="00AC78B2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AC78B2">
        <w:rPr>
          <w:rFonts w:ascii="仿宋" w:eastAsia="仿宋" w:hAnsi="仿宋" w:cs="Arial" w:hint="eastAsia"/>
          <w:color w:val="4C4C4C"/>
          <w:kern w:val="0"/>
          <w:sz w:val="29"/>
          <w:szCs w:val="29"/>
        </w:rPr>
        <w:t>各处室、系部、二级学院：</w:t>
      </w:r>
    </w:p>
    <w:p w:rsidR="00AC78B2" w:rsidRPr="00AC78B2" w:rsidRDefault="00AC78B2" w:rsidP="00AC78B2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AC78B2">
        <w:rPr>
          <w:rFonts w:ascii="仿宋" w:eastAsia="仿宋" w:hAnsi="仿宋" w:cs="Arial" w:hint="eastAsia"/>
          <w:color w:val="4C4C4C"/>
          <w:kern w:val="0"/>
          <w:sz w:val="29"/>
          <w:szCs w:val="29"/>
        </w:rPr>
        <w:t>根据学校文件清理工作要求，人事处拟修订《专业技术职务评聘办法》等文件（详见附件），现向全校征求修改意见。因职称等工作和广大教师的切身利益密切相关，请各部门高度重视，认真组织讨论，广泛征求，合理建议，并形成文字材料于6月13日（星期四）下午下班前将反馈意见电子版和</w:t>
      </w:r>
      <w:proofErr w:type="gramStart"/>
      <w:r w:rsidRPr="00AC78B2">
        <w:rPr>
          <w:rFonts w:ascii="仿宋" w:eastAsia="仿宋" w:hAnsi="仿宋" w:cs="Arial" w:hint="eastAsia"/>
          <w:color w:val="4C4C4C"/>
          <w:kern w:val="0"/>
          <w:sz w:val="29"/>
          <w:szCs w:val="29"/>
        </w:rPr>
        <w:t>纸质版交人事处</w:t>
      </w:r>
      <w:proofErr w:type="gramEnd"/>
      <w:r w:rsidRPr="00AC78B2">
        <w:rPr>
          <w:rFonts w:ascii="仿宋" w:eastAsia="仿宋" w:hAnsi="仿宋" w:cs="Arial" w:hint="eastAsia"/>
          <w:color w:val="4C4C4C"/>
          <w:kern w:val="0"/>
          <w:sz w:val="29"/>
          <w:szCs w:val="29"/>
        </w:rPr>
        <w:t>师资科（</w:t>
      </w:r>
      <w:proofErr w:type="gramStart"/>
      <w:r w:rsidRPr="00AC78B2">
        <w:rPr>
          <w:rFonts w:ascii="仿宋" w:eastAsia="仿宋" w:hAnsi="仿宋" w:cs="Arial" w:hint="eastAsia"/>
          <w:color w:val="4C4C4C"/>
          <w:kern w:val="0"/>
          <w:sz w:val="29"/>
          <w:szCs w:val="29"/>
        </w:rPr>
        <w:t>正德楼</w:t>
      </w:r>
      <w:proofErr w:type="gramEnd"/>
      <w:r w:rsidRPr="00AC78B2">
        <w:rPr>
          <w:rFonts w:ascii="仿宋" w:eastAsia="仿宋" w:hAnsi="仿宋" w:cs="Arial" w:hint="eastAsia"/>
          <w:color w:val="4C4C4C"/>
          <w:kern w:val="0"/>
          <w:sz w:val="29"/>
          <w:szCs w:val="29"/>
        </w:rPr>
        <w:t>318室）。</w:t>
      </w:r>
    </w:p>
    <w:p w:rsidR="00AC78B2" w:rsidRPr="00AC78B2" w:rsidRDefault="00AC78B2" w:rsidP="00AC78B2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AC78B2">
        <w:rPr>
          <w:rFonts w:ascii="仿宋" w:eastAsia="仿宋" w:hAnsi="仿宋" w:cs="Arial" w:hint="eastAsia"/>
          <w:color w:val="4C4C4C"/>
          <w:kern w:val="0"/>
          <w:sz w:val="29"/>
          <w:szCs w:val="29"/>
        </w:rPr>
        <w:t>联系人：钱正明，联系电话：86680010,778010。</w:t>
      </w:r>
    </w:p>
    <w:p w:rsidR="00AC78B2" w:rsidRPr="00AC78B2" w:rsidRDefault="00AC78B2" w:rsidP="00AC78B2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AC78B2">
        <w:rPr>
          <w:rFonts w:ascii="宋体" w:eastAsia="宋体" w:hAnsi="宋体" w:cs="Arial" w:hint="eastAsia"/>
          <w:vanish/>
          <w:kern w:val="0"/>
          <w:sz w:val="17"/>
          <w:szCs w:val="17"/>
        </w:rPr>
        <w:t>窗体底端</w:t>
      </w:r>
    </w:p>
    <w:p w:rsidR="00AC78B2" w:rsidRPr="00AC78B2" w:rsidRDefault="00AC78B2" w:rsidP="00AC78B2">
      <w:pPr>
        <w:widowControl/>
        <w:spacing w:line="360" w:lineRule="auto"/>
        <w:ind w:firstLine="420"/>
        <w:jc w:val="left"/>
        <w:rPr>
          <w:rFonts w:ascii="微软雅黑" w:eastAsia="微软雅黑" w:hAnsi="微软雅黑" w:cs="Arial" w:hint="eastAsia"/>
          <w:kern w:val="0"/>
          <w:szCs w:val="21"/>
        </w:rPr>
      </w:pPr>
    </w:p>
    <w:p w:rsidR="00AC78B2" w:rsidRPr="00AC78B2" w:rsidRDefault="00AC78B2" w:rsidP="00AC78B2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AC78B2">
        <w:rPr>
          <w:rFonts w:ascii="仿宋" w:eastAsia="仿宋" w:hAnsi="仿宋" w:cs="Arial" w:hint="eastAsia"/>
          <w:color w:val="4C4C4C"/>
          <w:kern w:val="0"/>
          <w:sz w:val="29"/>
          <w:szCs w:val="29"/>
        </w:rPr>
        <w:t>附件1：《专业技术职务评聘办法》</w:t>
      </w:r>
      <w:r w:rsidRPr="00AC78B2">
        <w:rPr>
          <w:rFonts w:ascii="仿宋" w:eastAsia="仿宋" w:hAnsi="仿宋" w:cs="Arial" w:hint="eastAsia"/>
          <w:color w:val="4C4C4C"/>
          <w:kern w:val="0"/>
          <w:szCs w:val="21"/>
        </w:rPr>
        <w:t>（</w:t>
      </w:r>
      <w:proofErr w:type="gramStart"/>
      <w:r w:rsidRPr="00AC78B2">
        <w:rPr>
          <w:rFonts w:ascii="仿宋" w:eastAsia="仿宋" w:hAnsi="仿宋" w:cs="Arial" w:hint="eastAsia"/>
          <w:color w:val="4C4C4C"/>
          <w:kern w:val="0"/>
          <w:szCs w:val="21"/>
        </w:rPr>
        <w:t>温职院</w:t>
      </w:r>
      <w:proofErr w:type="gramEnd"/>
      <w:r w:rsidRPr="00AC78B2">
        <w:rPr>
          <w:rFonts w:ascii="仿宋" w:eastAsia="仿宋" w:hAnsi="仿宋" w:cs="Arial" w:hint="eastAsia"/>
          <w:color w:val="4C4C4C"/>
          <w:kern w:val="0"/>
          <w:szCs w:val="21"/>
        </w:rPr>
        <w:t>人〔2016〕8号）</w:t>
      </w:r>
    </w:p>
    <w:p w:rsidR="00AC78B2" w:rsidRPr="00AC78B2" w:rsidRDefault="00AC78B2" w:rsidP="00AC78B2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AC78B2">
        <w:rPr>
          <w:rFonts w:ascii="仿宋" w:eastAsia="仿宋" w:hAnsi="仿宋" w:cs="Arial" w:hint="eastAsia"/>
          <w:color w:val="4C4C4C"/>
          <w:kern w:val="0"/>
          <w:sz w:val="29"/>
          <w:szCs w:val="29"/>
        </w:rPr>
        <w:t>附件2：《专业教师下企业锻炼管理办法》</w:t>
      </w:r>
      <w:r w:rsidRPr="00AC78B2">
        <w:rPr>
          <w:rFonts w:ascii="仿宋" w:eastAsia="仿宋" w:hAnsi="仿宋" w:cs="Arial" w:hint="eastAsia"/>
          <w:color w:val="4C4C4C"/>
          <w:kern w:val="0"/>
          <w:szCs w:val="21"/>
        </w:rPr>
        <w:t>（</w:t>
      </w:r>
      <w:proofErr w:type="gramStart"/>
      <w:r w:rsidRPr="00AC78B2">
        <w:rPr>
          <w:rFonts w:ascii="仿宋" w:eastAsia="仿宋" w:hAnsi="仿宋" w:cs="Arial" w:hint="eastAsia"/>
          <w:kern w:val="0"/>
          <w:szCs w:val="21"/>
        </w:rPr>
        <w:t>温职院</w:t>
      </w:r>
      <w:proofErr w:type="gramEnd"/>
      <w:r w:rsidRPr="00AC78B2">
        <w:rPr>
          <w:rFonts w:ascii="仿宋" w:eastAsia="仿宋" w:hAnsi="仿宋" w:cs="Arial" w:hint="eastAsia"/>
          <w:kern w:val="0"/>
          <w:szCs w:val="21"/>
        </w:rPr>
        <w:t>人〔2012〕1号</w:t>
      </w:r>
      <w:r w:rsidRPr="00AC78B2">
        <w:rPr>
          <w:rFonts w:ascii="仿宋" w:eastAsia="仿宋" w:hAnsi="仿宋" w:cs="Arial" w:hint="eastAsia"/>
          <w:color w:val="4C4C4C"/>
          <w:kern w:val="0"/>
          <w:szCs w:val="21"/>
        </w:rPr>
        <w:t>）</w:t>
      </w:r>
    </w:p>
    <w:p w:rsidR="00AC78B2" w:rsidRPr="00AC78B2" w:rsidRDefault="00AC78B2" w:rsidP="00AC78B2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AC78B2">
        <w:rPr>
          <w:rFonts w:ascii="仿宋" w:eastAsia="仿宋" w:hAnsi="仿宋" w:cs="Arial" w:hint="eastAsia"/>
          <w:color w:val="4C4C4C"/>
          <w:kern w:val="0"/>
          <w:sz w:val="29"/>
          <w:szCs w:val="29"/>
        </w:rPr>
        <w:t>附件3：《骨干教师选拔培养暂行办法》</w:t>
      </w:r>
      <w:r w:rsidRPr="00AC78B2">
        <w:rPr>
          <w:rFonts w:ascii="仿宋" w:eastAsia="仿宋" w:hAnsi="仿宋" w:cs="Arial" w:hint="eastAsia"/>
          <w:color w:val="4C4C4C"/>
          <w:kern w:val="0"/>
          <w:szCs w:val="21"/>
        </w:rPr>
        <w:t>（</w:t>
      </w:r>
      <w:proofErr w:type="gramStart"/>
      <w:r w:rsidRPr="00AC78B2">
        <w:rPr>
          <w:rFonts w:ascii="仿宋" w:eastAsia="仿宋" w:hAnsi="仿宋" w:cs="Arial" w:hint="eastAsia"/>
          <w:color w:val="4C4C4C"/>
          <w:kern w:val="0"/>
          <w:szCs w:val="21"/>
        </w:rPr>
        <w:t>温职院</w:t>
      </w:r>
      <w:proofErr w:type="gramEnd"/>
      <w:r w:rsidRPr="00AC78B2">
        <w:rPr>
          <w:rFonts w:ascii="仿宋" w:eastAsia="仿宋" w:hAnsi="仿宋" w:cs="Arial" w:hint="eastAsia"/>
          <w:color w:val="4C4C4C"/>
          <w:kern w:val="0"/>
          <w:szCs w:val="21"/>
        </w:rPr>
        <w:t>人〔2014〕1号）</w:t>
      </w:r>
    </w:p>
    <w:p w:rsidR="00AC78B2" w:rsidRPr="00AC78B2" w:rsidRDefault="00AC78B2" w:rsidP="00AC78B2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AC78B2">
        <w:rPr>
          <w:rFonts w:ascii="仿宋" w:eastAsia="仿宋" w:hAnsi="仿宋" w:cs="Arial" w:hint="eastAsia"/>
          <w:color w:val="4C4C4C"/>
          <w:kern w:val="0"/>
          <w:sz w:val="29"/>
          <w:szCs w:val="29"/>
        </w:rPr>
        <w:t>附件4：征求意见反馈单</w:t>
      </w:r>
    </w:p>
    <w:p w:rsidR="00AC78B2" w:rsidRPr="00AC78B2" w:rsidRDefault="00AC78B2" w:rsidP="00AC78B2">
      <w:pPr>
        <w:widowControl/>
        <w:spacing w:line="360" w:lineRule="auto"/>
        <w:ind w:firstLine="840"/>
        <w:jc w:val="left"/>
        <w:rPr>
          <w:rFonts w:ascii="微软雅黑" w:eastAsia="微软雅黑" w:hAnsi="微软雅黑" w:cs="Arial" w:hint="eastAsia"/>
          <w:kern w:val="0"/>
          <w:szCs w:val="21"/>
        </w:rPr>
      </w:pPr>
    </w:p>
    <w:p w:rsidR="00AC78B2" w:rsidRPr="00AC78B2" w:rsidRDefault="00AC78B2" w:rsidP="00AC78B2">
      <w:pPr>
        <w:widowControl/>
        <w:spacing w:line="360" w:lineRule="auto"/>
        <w:ind w:firstLine="840"/>
        <w:jc w:val="left"/>
        <w:rPr>
          <w:rFonts w:ascii="微软雅黑" w:eastAsia="微软雅黑" w:hAnsi="微软雅黑" w:cs="Arial" w:hint="eastAsia"/>
          <w:kern w:val="0"/>
          <w:szCs w:val="21"/>
        </w:rPr>
      </w:pPr>
    </w:p>
    <w:p w:rsidR="00AC78B2" w:rsidRPr="00AC78B2" w:rsidRDefault="00AC78B2" w:rsidP="00AC78B2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AC78B2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AC78B2">
        <w:rPr>
          <w:rFonts w:ascii="仿宋" w:eastAsia="仿宋" w:hAnsi="仿宋" w:cs="Arial" w:hint="eastAsia"/>
          <w:kern w:val="0"/>
          <w:sz w:val="29"/>
          <w:szCs w:val="29"/>
        </w:rPr>
        <w:t xml:space="preserve"> </w:t>
      </w:r>
      <w:r w:rsidRPr="00AC78B2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AC78B2">
        <w:rPr>
          <w:rFonts w:ascii="仿宋" w:eastAsia="仿宋" w:hAnsi="仿宋" w:cs="Arial" w:hint="eastAsia"/>
          <w:kern w:val="0"/>
          <w:sz w:val="29"/>
          <w:szCs w:val="29"/>
        </w:rPr>
        <w:t xml:space="preserve"> </w:t>
      </w:r>
      <w:r w:rsidRPr="00AC78B2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AC78B2">
        <w:rPr>
          <w:rFonts w:ascii="仿宋" w:eastAsia="仿宋" w:hAnsi="仿宋" w:cs="Arial" w:hint="eastAsia"/>
          <w:kern w:val="0"/>
          <w:sz w:val="29"/>
          <w:szCs w:val="29"/>
        </w:rPr>
        <w:t xml:space="preserve"> </w:t>
      </w:r>
      <w:r w:rsidRPr="00AC78B2">
        <w:rPr>
          <w:rFonts w:ascii="宋体" w:eastAsia="宋体" w:hAnsi="宋体" w:cs="宋体" w:hint="eastAsia"/>
          <w:kern w:val="0"/>
          <w:sz w:val="29"/>
          <w:szCs w:val="29"/>
        </w:rPr>
        <w:t>  </w:t>
      </w:r>
      <w:r w:rsidRPr="00AC78B2">
        <w:rPr>
          <w:rFonts w:ascii="仿宋" w:eastAsia="仿宋" w:hAnsi="仿宋" w:cs="Arial" w:hint="eastAsia"/>
          <w:kern w:val="0"/>
          <w:sz w:val="29"/>
          <w:szCs w:val="29"/>
        </w:rPr>
        <w:t xml:space="preserve"> </w:t>
      </w:r>
      <w:r w:rsidRPr="00AC78B2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AC78B2">
        <w:rPr>
          <w:rFonts w:ascii="仿宋" w:eastAsia="仿宋" w:hAnsi="仿宋" w:cs="Arial" w:hint="eastAsia"/>
          <w:kern w:val="0"/>
          <w:sz w:val="29"/>
          <w:szCs w:val="29"/>
        </w:rPr>
        <w:t xml:space="preserve"> </w:t>
      </w:r>
      <w:r w:rsidRPr="00AC78B2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="00A2496E">
        <w:rPr>
          <w:rFonts w:ascii="宋体" w:eastAsia="宋体" w:hAnsi="宋体" w:cs="宋体" w:hint="eastAsia"/>
          <w:kern w:val="0"/>
          <w:sz w:val="29"/>
          <w:szCs w:val="29"/>
        </w:rPr>
        <w:t xml:space="preserve">                          </w:t>
      </w:r>
      <w:r w:rsidRPr="00AC78B2">
        <w:rPr>
          <w:rFonts w:ascii="仿宋" w:eastAsia="仿宋" w:hAnsi="仿宋" w:cs="Arial" w:hint="eastAsia"/>
          <w:kern w:val="0"/>
          <w:sz w:val="29"/>
          <w:szCs w:val="29"/>
        </w:rPr>
        <w:t xml:space="preserve"> 人事处</w:t>
      </w:r>
    </w:p>
    <w:p w:rsidR="00A24306" w:rsidRPr="00A2496E" w:rsidRDefault="00AC78B2" w:rsidP="00A2496E">
      <w:pPr>
        <w:widowControl/>
        <w:jc w:val="left"/>
        <w:rPr>
          <w:rFonts w:ascii="微软雅黑" w:eastAsia="微软雅黑" w:hAnsi="微软雅黑" w:cs="Arial"/>
          <w:kern w:val="0"/>
          <w:szCs w:val="21"/>
        </w:rPr>
      </w:pPr>
      <w:r w:rsidRPr="00AC78B2">
        <w:rPr>
          <w:rFonts w:ascii="宋体" w:eastAsia="宋体" w:hAnsi="宋体" w:cs="宋体" w:hint="eastAsia"/>
          <w:kern w:val="0"/>
          <w:sz w:val="29"/>
          <w:szCs w:val="29"/>
        </w:rPr>
        <w:t>         </w:t>
      </w:r>
      <w:r w:rsidR="00A2496E">
        <w:rPr>
          <w:rFonts w:ascii="宋体" w:eastAsia="宋体" w:hAnsi="宋体" w:cs="宋体" w:hint="eastAsia"/>
          <w:kern w:val="0"/>
          <w:sz w:val="29"/>
          <w:szCs w:val="29"/>
        </w:rPr>
        <w:t xml:space="preserve">                      </w:t>
      </w:r>
      <w:r w:rsidRPr="00AC78B2">
        <w:rPr>
          <w:rFonts w:ascii="宋体" w:eastAsia="宋体" w:hAnsi="宋体" w:cs="宋体" w:hint="eastAsia"/>
          <w:kern w:val="0"/>
          <w:sz w:val="29"/>
          <w:szCs w:val="29"/>
        </w:rPr>
        <w:t> </w:t>
      </w:r>
      <w:r w:rsidRPr="00AC78B2">
        <w:rPr>
          <w:rFonts w:ascii="仿宋" w:eastAsia="仿宋" w:hAnsi="仿宋" w:cs="Arial" w:hint="eastAsia"/>
          <w:kern w:val="0"/>
          <w:sz w:val="29"/>
          <w:szCs w:val="29"/>
        </w:rPr>
        <w:t>2019年5</w:t>
      </w:r>
      <w:bookmarkStart w:id="0" w:name="_GoBack"/>
      <w:bookmarkEnd w:id="0"/>
      <w:r w:rsidRPr="00AC78B2">
        <w:rPr>
          <w:rFonts w:ascii="仿宋" w:eastAsia="仿宋" w:hAnsi="仿宋" w:cs="Arial" w:hint="eastAsia"/>
          <w:kern w:val="0"/>
          <w:sz w:val="29"/>
          <w:szCs w:val="29"/>
        </w:rPr>
        <w:t>月30日</w:t>
      </w:r>
    </w:p>
    <w:sectPr w:rsidR="00A24306" w:rsidRPr="00A249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4F2" w:rsidRDefault="005914F2" w:rsidP="00AC78B2">
      <w:r>
        <w:separator/>
      </w:r>
    </w:p>
  </w:endnote>
  <w:endnote w:type="continuationSeparator" w:id="0">
    <w:p w:rsidR="005914F2" w:rsidRDefault="005914F2" w:rsidP="00AC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4F2" w:rsidRDefault="005914F2" w:rsidP="00AC78B2">
      <w:r>
        <w:separator/>
      </w:r>
    </w:p>
  </w:footnote>
  <w:footnote w:type="continuationSeparator" w:id="0">
    <w:p w:rsidR="005914F2" w:rsidRDefault="005914F2" w:rsidP="00AC7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FF8"/>
    <w:rsid w:val="00003679"/>
    <w:rsid w:val="00003B46"/>
    <w:rsid w:val="0000525E"/>
    <w:rsid w:val="000122C6"/>
    <w:rsid w:val="0001286B"/>
    <w:rsid w:val="00013A23"/>
    <w:rsid w:val="00017139"/>
    <w:rsid w:val="00017C33"/>
    <w:rsid w:val="00017FE3"/>
    <w:rsid w:val="00020BAF"/>
    <w:rsid w:val="0002608D"/>
    <w:rsid w:val="000313A8"/>
    <w:rsid w:val="0003176A"/>
    <w:rsid w:val="00037E39"/>
    <w:rsid w:val="0004371B"/>
    <w:rsid w:val="000448B8"/>
    <w:rsid w:val="00046C3C"/>
    <w:rsid w:val="0005010D"/>
    <w:rsid w:val="00050182"/>
    <w:rsid w:val="000533D9"/>
    <w:rsid w:val="00060103"/>
    <w:rsid w:val="000616FE"/>
    <w:rsid w:val="00064018"/>
    <w:rsid w:val="0007186D"/>
    <w:rsid w:val="000720EC"/>
    <w:rsid w:val="000724E0"/>
    <w:rsid w:val="00073C85"/>
    <w:rsid w:val="000829C6"/>
    <w:rsid w:val="000839CA"/>
    <w:rsid w:val="00084F8C"/>
    <w:rsid w:val="000938A3"/>
    <w:rsid w:val="00093D75"/>
    <w:rsid w:val="00094EF7"/>
    <w:rsid w:val="0009640A"/>
    <w:rsid w:val="000A1419"/>
    <w:rsid w:val="000A310C"/>
    <w:rsid w:val="000A40C2"/>
    <w:rsid w:val="000A59B1"/>
    <w:rsid w:val="000A67EC"/>
    <w:rsid w:val="000A6B7D"/>
    <w:rsid w:val="000B279E"/>
    <w:rsid w:val="000B38F9"/>
    <w:rsid w:val="000B6012"/>
    <w:rsid w:val="000C4A6C"/>
    <w:rsid w:val="000C4C84"/>
    <w:rsid w:val="000C50B1"/>
    <w:rsid w:val="000C56D3"/>
    <w:rsid w:val="000C674C"/>
    <w:rsid w:val="000D0C38"/>
    <w:rsid w:val="000D2951"/>
    <w:rsid w:val="000D4E87"/>
    <w:rsid w:val="000E0310"/>
    <w:rsid w:val="000E33A0"/>
    <w:rsid w:val="000E7822"/>
    <w:rsid w:val="000F048A"/>
    <w:rsid w:val="000F0607"/>
    <w:rsid w:val="000F0A64"/>
    <w:rsid w:val="000F3B83"/>
    <w:rsid w:val="000F403D"/>
    <w:rsid w:val="000F524A"/>
    <w:rsid w:val="000F61C2"/>
    <w:rsid w:val="000F69E8"/>
    <w:rsid w:val="001029D8"/>
    <w:rsid w:val="00105B1D"/>
    <w:rsid w:val="00106541"/>
    <w:rsid w:val="001111C0"/>
    <w:rsid w:val="00114EA0"/>
    <w:rsid w:val="001219A7"/>
    <w:rsid w:val="00124631"/>
    <w:rsid w:val="001259A1"/>
    <w:rsid w:val="00130315"/>
    <w:rsid w:val="0013203E"/>
    <w:rsid w:val="00132DC4"/>
    <w:rsid w:val="00134025"/>
    <w:rsid w:val="00136CE7"/>
    <w:rsid w:val="00141000"/>
    <w:rsid w:val="00144A17"/>
    <w:rsid w:val="00146540"/>
    <w:rsid w:val="001512B1"/>
    <w:rsid w:val="0015177B"/>
    <w:rsid w:val="00156210"/>
    <w:rsid w:val="00163753"/>
    <w:rsid w:val="00165FF8"/>
    <w:rsid w:val="00171CA8"/>
    <w:rsid w:val="001729C5"/>
    <w:rsid w:val="00173B0D"/>
    <w:rsid w:val="00173DC4"/>
    <w:rsid w:val="00175684"/>
    <w:rsid w:val="0018348E"/>
    <w:rsid w:val="00185837"/>
    <w:rsid w:val="00194840"/>
    <w:rsid w:val="00194A31"/>
    <w:rsid w:val="00195227"/>
    <w:rsid w:val="00195E04"/>
    <w:rsid w:val="001961DD"/>
    <w:rsid w:val="001A2D1E"/>
    <w:rsid w:val="001A355D"/>
    <w:rsid w:val="001A3A77"/>
    <w:rsid w:val="001A5DB9"/>
    <w:rsid w:val="001A70AA"/>
    <w:rsid w:val="001A76FF"/>
    <w:rsid w:val="001B5424"/>
    <w:rsid w:val="001C1F02"/>
    <w:rsid w:val="001C2359"/>
    <w:rsid w:val="001C3F93"/>
    <w:rsid w:val="001C5DB9"/>
    <w:rsid w:val="001D50EF"/>
    <w:rsid w:val="001D54FB"/>
    <w:rsid w:val="001D7364"/>
    <w:rsid w:val="001E25E7"/>
    <w:rsid w:val="001E6DCA"/>
    <w:rsid w:val="001E71D9"/>
    <w:rsid w:val="001F1A5E"/>
    <w:rsid w:val="001F33F6"/>
    <w:rsid w:val="00200151"/>
    <w:rsid w:val="00200B0A"/>
    <w:rsid w:val="00201146"/>
    <w:rsid w:val="00205912"/>
    <w:rsid w:val="002123EB"/>
    <w:rsid w:val="00212C9A"/>
    <w:rsid w:val="00214DC1"/>
    <w:rsid w:val="00215496"/>
    <w:rsid w:val="00215656"/>
    <w:rsid w:val="002157BE"/>
    <w:rsid w:val="002169C3"/>
    <w:rsid w:val="00222361"/>
    <w:rsid w:val="0022487A"/>
    <w:rsid w:val="00225126"/>
    <w:rsid w:val="002318B3"/>
    <w:rsid w:val="00232132"/>
    <w:rsid w:val="00232676"/>
    <w:rsid w:val="00233706"/>
    <w:rsid w:val="00236875"/>
    <w:rsid w:val="00243EC7"/>
    <w:rsid w:val="00245FB8"/>
    <w:rsid w:val="002464FD"/>
    <w:rsid w:val="00246856"/>
    <w:rsid w:val="00250712"/>
    <w:rsid w:val="00251AB7"/>
    <w:rsid w:val="00254F5F"/>
    <w:rsid w:val="002663A2"/>
    <w:rsid w:val="002665D5"/>
    <w:rsid w:val="00267C89"/>
    <w:rsid w:val="002717BB"/>
    <w:rsid w:val="00276B52"/>
    <w:rsid w:val="00277238"/>
    <w:rsid w:val="002774A2"/>
    <w:rsid w:val="002776FD"/>
    <w:rsid w:val="00283C7B"/>
    <w:rsid w:val="00284462"/>
    <w:rsid w:val="00284620"/>
    <w:rsid w:val="002901C9"/>
    <w:rsid w:val="002915C0"/>
    <w:rsid w:val="0029241D"/>
    <w:rsid w:val="0029251F"/>
    <w:rsid w:val="00293AA8"/>
    <w:rsid w:val="00295D2F"/>
    <w:rsid w:val="00296C60"/>
    <w:rsid w:val="002A02A3"/>
    <w:rsid w:val="002A113D"/>
    <w:rsid w:val="002A46CB"/>
    <w:rsid w:val="002A780A"/>
    <w:rsid w:val="002B2AC6"/>
    <w:rsid w:val="002B2D9F"/>
    <w:rsid w:val="002B719C"/>
    <w:rsid w:val="002D21D9"/>
    <w:rsid w:val="002D23CD"/>
    <w:rsid w:val="002D5678"/>
    <w:rsid w:val="002D6DB3"/>
    <w:rsid w:val="002E1B30"/>
    <w:rsid w:val="002E2ED4"/>
    <w:rsid w:val="002E4B31"/>
    <w:rsid w:val="002F3AA4"/>
    <w:rsid w:val="002F4FD2"/>
    <w:rsid w:val="003018BC"/>
    <w:rsid w:val="00301D14"/>
    <w:rsid w:val="00302371"/>
    <w:rsid w:val="003049DD"/>
    <w:rsid w:val="00304B42"/>
    <w:rsid w:val="003050BC"/>
    <w:rsid w:val="00311D11"/>
    <w:rsid w:val="00314CCF"/>
    <w:rsid w:val="0031725C"/>
    <w:rsid w:val="003174B8"/>
    <w:rsid w:val="003238F4"/>
    <w:rsid w:val="003279D1"/>
    <w:rsid w:val="00331576"/>
    <w:rsid w:val="00331ED2"/>
    <w:rsid w:val="00334FEA"/>
    <w:rsid w:val="003376F8"/>
    <w:rsid w:val="00342AAD"/>
    <w:rsid w:val="00342C50"/>
    <w:rsid w:val="00344935"/>
    <w:rsid w:val="00346F96"/>
    <w:rsid w:val="0035492A"/>
    <w:rsid w:val="003566D6"/>
    <w:rsid w:val="00364FD6"/>
    <w:rsid w:val="00367301"/>
    <w:rsid w:val="00367DFB"/>
    <w:rsid w:val="00371408"/>
    <w:rsid w:val="00371F92"/>
    <w:rsid w:val="00374CFD"/>
    <w:rsid w:val="003753E9"/>
    <w:rsid w:val="00376835"/>
    <w:rsid w:val="003769B1"/>
    <w:rsid w:val="00376BC2"/>
    <w:rsid w:val="00387403"/>
    <w:rsid w:val="003A37D8"/>
    <w:rsid w:val="003A5152"/>
    <w:rsid w:val="003A5AC1"/>
    <w:rsid w:val="003B33D0"/>
    <w:rsid w:val="003B5057"/>
    <w:rsid w:val="003C0F15"/>
    <w:rsid w:val="003C1381"/>
    <w:rsid w:val="003C17DD"/>
    <w:rsid w:val="003C6B64"/>
    <w:rsid w:val="003D3841"/>
    <w:rsid w:val="003E57E1"/>
    <w:rsid w:val="003E6A85"/>
    <w:rsid w:val="003E7766"/>
    <w:rsid w:val="003F07D9"/>
    <w:rsid w:val="003F14C1"/>
    <w:rsid w:val="003F4A60"/>
    <w:rsid w:val="003F4E37"/>
    <w:rsid w:val="003F793D"/>
    <w:rsid w:val="00402387"/>
    <w:rsid w:val="00405625"/>
    <w:rsid w:val="00407C91"/>
    <w:rsid w:val="0041191F"/>
    <w:rsid w:val="004125CE"/>
    <w:rsid w:val="004155DD"/>
    <w:rsid w:val="004213DA"/>
    <w:rsid w:val="004237AD"/>
    <w:rsid w:val="00427799"/>
    <w:rsid w:val="00427ED4"/>
    <w:rsid w:val="0043160B"/>
    <w:rsid w:val="004317F4"/>
    <w:rsid w:val="004345CE"/>
    <w:rsid w:val="00437191"/>
    <w:rsid w:val="00441931"/>
    <w:rsid w:val="00441A28"/>
    <w:rsid w:val="00442090"/>
    <w:rsid w:val="004442EF"/>
    <w:rsid w:val="004464A5"/>
    <w:rsid w:val="004505E1"/>
    <w:rsid w:val="00452017"/>
    <w:rsid w:val="00460C3E"/>
    <w:rsid w:val="0046115E"/>
    <w:rsid w:val="00461B91"/>
    <w:rsid w:val="00467F47"/>
    <w:rsid w:val="00472C5D"/>
    <w:rsid w:val="00476630"/>
    <w:rsid w:val="00477226"/>
    <w:rsid w:val="00480660"/>
    <w:rsid w:val="004806AC"/>
    <w:rsid w:val="004906A7"/>
    <w:rsid w:val="00491494"/>
    <w:rsid w:val="00496DCF"/>
    <w:rsid w:val="00497D43"/>
    <w:rsid w:val="004A27AD"/>
    <w:rsid w:val="004A354C"/>
    <w:rsid w:val="004A594B"/>
    <w:rsid w:val="004B604D"/>
    <w:rsid w:val="004B76F0"/>
    <w:rsid w:val="004C0C65"/>
    <w:rsid w:val="004C24B7"/>
    <w:rsid w:val="004C2A2A"/>
    <w:rsid w:val="004C3F6A"/>
    <w:rsid w:val="004C6EC7"/>
    <w:rsid w:val="004C7BCF"/>
    <w:rsid w:val="004C7EBA"/>
    <w:rsid w:val="004D0FC4"/>
    <w:rsid w:val="004D1C1E"/>
    <w:rsid w:val="004D4347"/>
    <w:rsid w:val="004D5DE4"/>
    <w:rsid w:val="004D74C5"/>
    <w:rsid w:val="004E5D1A"/>
    <w:rsid w:val="004F07EE"/>
    <w:rsid w:val="004F67D0"/>
    <w:rsid w:val="00511E0B"/>
    <w:rsid w:val="0051214B"/>
    <w:rsid w:val="005132F0"/>
    <w:rsid w:val="00514653"/>
    <w:rsid w:val="005156B3"/>
    <w:rsid w:val="005158A2"/>
    <w:rsid w:val="00520E2F"/>
    <w:rsid w:val="0052170D"/>
    <w:rsid w:val="0052326A"/>
    <w:rsid w:val="00525099"/>
    <w:rsid w:val="0052552C"/>
    <w:rsid w:val="00530711"/>
    <w:rsid w:val="0053268B"/>
    <w:rsid w:val="00542140"/>
    <w:rsid w:val="005436C6"/>
    <w:rsid w:val="00543F54"/>
    <w:rsid w:val="0054404B"/>
    <w:rsid w:val="005455B7"/>
    <w:rsid w:val="005540C1"/>
    <w:rsid w:val="005556F4"/>
    <w:rsid w:val="00555738"/>
    <w:rsid w:val="00557106"/>
    <w:rsid w:val="00572803"/>
    <w:rsid w:val="00576276"/>
    <w:rsid w:val="00576615"/>
    <w:rsid w:val="00577DF4"/>
    <w:rsid w:val="00582216"/>
    <w:rsid w:val="00586BE8"/>
    <w:rsid w:val="00587DBF"/>
    <w:rsid w:val="00590BEE"/>
    <w:rsid w:val="005914F2"/>
    <w:rsid w:val="0059166B"/>
    <w:rsid w:val="00596783"/>
    <w:rsid w:val="005970DC"/>
    <w:rsid w:val="00597FAC"/>
    <w:rsid w:val="005A1EC4"/>
    <w:rsid w:val="005A513D"/>
    <w:rsid w:val="005B1EEE"/>
    <w:rsid w:val="005C26DA"/>
    <w:rsid w:val="005C4428"/>
    <w:rsid w:val="005C6491"/>
    <w:rsid w:val="005C6EB9"/>
    <w:rsid w:val="005E0718"/>
    <w:rsid w:val="005E15FD"/>
    <w:rsid w:val="005E1A0F"/>
    <w:rsid w:val="005E5D7A"/>
    <w:rsid w:val="005E6699"/>
    <w:rsid w:val="005E7E7C"/>
    <w:rsid w:val="005F1AC0"/>
    <w:rsid w:val="005F21BD"/>
    <w:rsid w:val="005F71DF"/>
    <w:rsid w:val="005F7BA5"/>
    <w:rsid w:val="00602AD0"/>
    <w:rsid w:val="006050CA"/>
    <w:rsid w:val="006072EF"/>
    <w:rsid w:val="0060743E"/>
    <w:rsid w:val="00610368"/>
    <w:rsid w:val="00611CBB"/>
    <w:rsid w:val="00615ED6"/>
    <w:rsid w:val="0062156B"/>
    <w:rsid w:val="00625FBB"/>
    <w:rsid w:val="00632254"/>
    <w:rsid w:val="006327D1"/>
    <w:rsid w:val="0064157F"/>
    <w:rsid w:val="00645138"/>
    <w:rsid w:val="0065210E"/>
    <w:rsid w:val="00654190"/>
    <w:rsid w:val="00654ED6"/>
    <w:rsid w:val="00656BD1"/>
    <w:rsid w:val="0067167E"/>
    <w:rsid w:val="00673838"/>
    <w:rsid w:val="0068036A"/>
    <w:rsid w:val="006805EA"/>
    <w:rsid w:val="00680EC9"/>
    <w:rsid w:val="00685EAE"/>
    <w:rsid w:val="00687947"/>
    <w:rsid w:val="00690186"/>
    <w:rsid w:val="0069591B"/>
    <w:rsid w:val="006A2288"/>
    <w:rsid w:val="006A4AE6"/>
    <w:rsid w:val="006B3EF9"/>
    <w:rsid w:val="006B498B"/>
    <w:rsid w:val="006B6601"/>
    <w:rsid w:val="006B7966"/>
    <w:rsid w:val="006C0A21"/>
    <w:rsid w:val="006C1A22"/>
    <w:rsid w:val="006C1F40"/>
    <w:rsid w:val="006D1655"/>
    <w:rsid w:val="006D23B8"/>
    <w:rsid w:val="006D40EC"/>
    <w:rsid w:val="006E0906"/>
    <w:rsid w:val="006E4D6C"/>
    <w:rsid w:val="006F005B"/>
    <w:rsid w:val="006F0C7D"/>
    <w:rsid w:val="006F1DC4"/>
    <w:rsid w:val="00700E5F"/>
    <w:rsid w:val="0071138D"/>
    <w:rsid w:val="0071399A"/>
    <w:rsid w:val="00713B34"/>
    <w:rsid w:val="007141F7"/>
    <w:rsid w:val="00714516"/>
    <w:rsid w:val="007148CD"/>
    <w:rsid w:val="00733C61"/>
    <w:rsid w:val="00735782"/>
    <w:rsid w:val="0073670D"/>
    <w:rsid w:val="00742FBC"/>
    <w:rsid w:val="00743B9C"/>
    <w:rsid w:val="00743F98"/>
    <w:rsid w:val="0074789F"/>
    <w:rsid w:val="00750075"/>
    <w:rsid w:val="007539E6"/>
    <w:rsid w:val="00756444"/>
    <w:rsid w:val="00760FB9"/>
    <w:rsid w:val="00761943"/>
    <w:rsid w:val="00765A44"/>
    <w:rsid w:val="00772256"/>
    <w:rsid w:val="00777EF5"/>
    <w:rsid w:val="00780147"/>
    <w:rsid w:val="00784095"/>
    <w:rsid w:val="00784D01"/>
    <w:rsid w:val="00791E2F"/>
    <w:rsid w:val="007958DB"/>
    <w:rsid w:val="00797364"/>
    <w:rsid w:val="007A0A2A"/>
    <w:rsid w:val="007A442A"/>
    <w:rsid w:val="007B5F83"/>
    <w:rsid w:val="007B60D6"/>
    <w:rsid w:val="007B74D3"/>
    <w:rsid w:val="007D3919"/>
    <w:rsid w:val="007D4C5A"/>
    <w:rsid w:val="007D52C6"/>
    <w:rsid w:val="007D725D"/>
    <w:rsid w:val="007D7E87"/>
    <w:rsid w:val="007E3088"/>
    <w:rsid w:val="007E3786"/>
    <w:rsid w:val="007E5AFB"/>
    <w:rsid w:val="007E5FAE"/>
    <w:rsid w:val="007F05A0"/>
    <w:rsid w:val="007F35BE"/>
    <w:rsid w:val="00802A99"/>
    <w:rsid w:val="008063CB"/>
    <w:rsid w:val="00811BA6"/>
    <w:rsid w:val="00816CB4"/>
    <w:rsid w:val="00823010"/>
    <w:rsid w:val="00830B18"/>
    <w:rsid w:val="00831A19"/>
    <w:rsid w:val="008346DA"/>
    <w:rsid w:val="00834B96"/>
    <w:rsid w:val="00835226"/>
    <w:rsid w:val="00836679"/>
    <w:rsid w:val="00836BEB"/>
    <w:rsid w:val="00840B13"/>
    <w:rsid w:val="00841BE4"/>
    <w:rsid w:val="0084533A"/>
    <w:rsid w:val="008453ED"/>
    <w:rsid w:val="00847562"/>
    <w:rsid w:val="0085522D"/>
    <w:rsid w:val="00857A7D"/>
    <w:rsid w:val="008632B8"/>
    <w:rsid w:val="00863987"/>
    <w:rsid w:val="00866D9B"/>
    <w:rsid w:val="008712C2"/>
    <w:rsid w:val="00871C95"/>
    <w:rsid w:val="00871EC4"/>
    <w:rsid w:val="00874E72"/>
    <w:rsid w:val="00877F46"/>
    <w:rsid w:val="008917F0"/>
    <w:rsid w:val="00891AC7"/>
    <w:rsid w:val="0089256E"/>
    <w:rsid w:val="0089288A"/>
    <w:rsid w:val="008960B8"/>
    <w:rsid w:val="008A043F"/>
    <w:rsid w:val="008A08EB"/>
    <w:rsid w:val="008A3945"/>
    <w:rsid w:val="008A6FCA"/>
    <w:rsid w:val="008A76A0"/>
    <w:rsid w:val="008B51FC"/>
    <w:rsid w:val="008B5599"/>
    <w:rsid w:val="008C49F2"/>
    <w:rsid w:val="008C5604"/>
    <w:rsid w:val="008D35F9"/>
    <w:rsid w:val="008D3D59"/>
    <w:rsid w:val="008D42C7"/>
    <w:rsid w:val="008D4F2E"/>
    <w:rsid w:val="008D721F"/>
    <w:rsid w:val="008E17E3"/>
    <w:rsid w:val="008E345B"/>
    <w:rsid w:val="008E57C1"/>
    <w:rsid w:val="008F06D0"/>
    <w:rsid w:val="008F088E"/>
    <w:rsid w:val="008F1B31"/>
    <w:rsid w:val="008F2C99"/>
    <w:rsid w:val="009008A4"/>
    <w:rsid w:val="00905D84"/>
    <w:rsid w:val="00906BD5"/>
    <w:rsid w:val="00907D9A"/>
    <w:rsid w:val="00922AFE"/>
    <w:rsid w:val="00932802"/>
    <w:rsid w:val="0094430C"/>
    <w:rsid w:val="009448F2"/>
    <w:rsid w:val="009456E5"/>
    <w:rsid w:val="00947775"/>
    <w:rsid w:val="009477F2"/>
    <w:rsid w:val="009535AC"/>
    <w:rsid w:val="00953A91"/>
    <w:rsid w:val="009550EA"/>
    <w:rsid w:val="00957F19"/>
    <w:rsid w:val="00966440"/>
    <w:rsid w:val="009714E3"/>
    <w:rsid w:val="00977205"/>
    <w:rsid w:val="009834FC"/>
    <w:rsid w:val="0098546E"/>
    <w:rsid w:val="0098594B"/>
    <w:rsid w:val="00987587"/>
    <w:rsid w:val="0099021B"/>
    <w:rsid w:val="00991AEC"/>
    <w:rsid w:val="00992F5E"/>
    <w:rsid w:val="009959A3"/>
    <w:rsid w:val="009A1B57"/>
    <w:rsid w:val="009B1E66"/>
    <w:rsid w:val="009B4F10"/>
    <w:rsid w:val="009B5DB9"/>
    <w:rsid w:val="009C1A3A"/>
    <w:rsid w:val="009C3548"/>
    <w:rsid w:val="009D0E30"/>
    <w:rsid w:val="009D1210"/>
    <w:rsid w:val="009D1659"/>
    <w:rsid w:val="009D18DF"/>
    <w:rsid w:val="009D2399"/>
    <w:rsid w:val="009D4761"/>
    <w:rsid w:val="009D540B"/>
    <w:rsid w:val="009E5B13"/>
    <w:rsid w:val="009E6B56"/>
    <w:rsid w:val="009E741E"/>
    <w:rsid w:val="009F4156"/>
    <w:rsid w:val="009F605E"/>
    <w:rsid w:val="009F67CA"/>
    <w:rsid w:val="009F6D81"/>
    <w:rsid w:val="00A05478"/>
    <w:rsid w:val="00A149B7"/>
    <w:rsid w:val="00A149C0"/>
    <w:rsid w:val="00A14B79"/>
    <w:rsid w:val="00A15E7F"/>
    <w:rsid w:val="00A16AF3"/>
    <w:rsid w:val="00A22337"/>
    <w:rsid w:val="00A2390F"/>
    <w:rsid w:val="00A24306"/>
    <w:rsid w:val="00A2496E"/>
    <w:rsid w:val="00A24DAA"/>
    <w:rsid w:val="00A30AFC"/>
    <w:rsid w:val="00A30C71"/>
    <w:rsid w:val="00A33432"/>
    <w:rsid w:val="00A33901"/>
    <w:rsid w:val="00A355AD"/>
    <w:rsid w:val="00A40071"/>
    <w:rsid w:val="00A44D58"/>
    <w:rsid w:val="00A463CD"/>
    <w:rsid w:val="00A50C87"/>
    <w:rsid w:val="00A514FC"/>
    <w:rsid w:val="00A54301"/>
    <w:rsid w:val="00A54FAC"/>
    <w:rsid w:val="00A57C03"/>
    <w:rsid w:val="00A57D4E"/>
    <w:rsid w:val="00A61F25"/>
    <w:rsid w:val="00A62BE4"/>
    <w:rsid w:val="00A62F9C"/>
    <w:rsid w:val="00A67AE1"/>
    <w:rsid w:val="00A749D3"/>
    <w:rsid w:val="00A75A19"/>
    <w:rsid w:val="00A75E68"/>
    <w:rsid w:val="00A82259"/>
    <w:rsid w:val="00A91C47"/>
    <w:rsid w:val="00A975D7"/>
    <w:rsid w:val="00AA1635"/>
    <w:rsid w:val="00AB33D3"/>
    <w:rsid w:val="00AB3D70"/>
    <w:rsid w:val="00AC35B0"/>
    <w:rsid w:val="00AC3739"/>
    <w:rsid w:val="00AC5F0B"/>
    <w:rsid w:val="00AC78B2"/>
    <w:rsid w:val="00AD2AC9"/>
    <w:rsid w:val="00AD4551"/>
    <w:rsid w:val="00AD5C5D"/>
    <w:rsid w:val="00AD6316"/>
    <w:rsid w:val="00AE0F82"/>
    <w:rsid w:val="00AE19D1"/>
    <w:rsid w:val="00AE1D5A"/>
    <w:rsid w:val="00AE3FCE"/>
    <w:rsid w:val="00AE46FF"/>
    <w:rsid w:val="00AF250A"/>
    <w:rsid w:val="00AF4962"/>
    <w:rsid w:val="00B01F77"/>
    <w:rsid w:val="00B03456"/>
    <w:rsid w:val="00B03EF2"/>
    <w:rsid w:val="00B0797A"/>
    <w:rsid w:val="00B118A6"/>
    <w:rsid w:val="00B14539"/>
    <w:rsid w:val="00B147B4"/>
    <w:rsid w:val="00B1579F"/>
    <w:rsid w:val="00B25DA3"/>
    <w:rsid w:val="00B2693D"/>
    <w:rsid w:val="00B352E4"/>
    <w:rsid w:val="00B36C00"/>
    <w:rsid w:val="00B36F64"/>
    <w:rsid w:val="00B374F6"/>
    <w:rsid w:val="00B41031"/>
    <w:rsid w:val="00B442B3"/>
    <w:rsid w:val="00B451F4"/>
    <w:rsid w:val="00B51549"/>
    <w:rsid w:val="00B533F6"/>
    <w:rsid w:val="00B53C94"/>
    <w:rsid w:val="00B53D4D"/>
    <w:rsid w:val="00B54779"/>
    <w:rsid w:val="00B57AA7"/>
    <w:rsid w:val="00B64239"/>
    <w:rsid w:val="00B65019"/>
    <w:rsid w:val="00B650ED"/>
    <w:rsid w:val="00B67113"/>
    <w:rsid w:val="00B71BCF"/>
    <w:rsid w:val="00B72E17"/>
    <w:rsid w:val="00B756A9"/>
    <w:rsid w:val="00B84D07"/>
    <w:rsid w:val="00B85F1B"/>
    <w:rsid w:val="00B8686F"/>
    <w:rsid w:val="00B86A06"/>
    <w:rsid w:val="00B87D47"/>
    <w:rsid w:val="00B94C6C"/>
    <w:rsid w:val="00B96A20"/>
    <w:rsid w:val="00BA2364"/>
    <w:rsid w:val="00BA76EB"/>
    <w:rsid w:val="00BA7D19"/>
    <w:rsid w:val="00BB2937"/>
    <w:rsid w:val="00BB691F"/>
    <w:rsid w:val="00BB705C"/>
    <w:rsid w:val="00BB72E2"/>
    <w:rsid w:val="00BC035B"/>
    <w:rsid w:val="00BC486F"/>
    <w:rsid w:val="00BC7802"/>
    <w:rsid w:val="00BD045E"/>
    <w:rsid w:val="00BD0672"/>
    <w:rsid w:val="00BD0A9C"/>
    <w:rsid w:val="00BD2564"/>
    <w:rsid w:val="00BD430E"/>
    <w:rsid w:val="00BE2036"/>
    <w:rsid w:val="00BE5D57"/>
    <w:rsid w:val="00BF29BC"/>
    <w:rsid w:val="00BF3C1D"/>
    <w:rsid w:val="00BF5D8C"/>
    <w:rsid w:val="00BF640F"/>
    <w:rsid w:val="00C01011"/>
    <w:rsid w:val="00C0106A"/>
    <w:rsid w:val="00C0138C"/>
    <w:rsid w:val="00C02BD6"/>
    <w:rsid w:val="00C04486"/>
    <w:rsid w:val="00C142B0"/>
    <w:rsid w:val="00C14A2E"/>
    <w:rsid w:val="00C14B69"/>
    <w:rsid w:val="00C23E2A"/>
    <w:rsid w:val="00C24CFA"/>
    <w:rsid w:val="00C270ED"/>
    <w:rsid w:val="00C3528B"/>
    <w:rsid w:val="00C40200"/>
    <w:rsid w:val="00C464E0"/>
    <w:rsid w:val="00C502E6"/>
    <w:rsid w:val="00C50D77"/>
    <w:rsid w:val="00C520DF"/>
    <w:rsid w:val="00C52440"/>
    <w:rsid w:val="00C54840"/>
    <w:rsid w:val="00C62EB0"/>
    <w:rsid w:val="00C675CC"/>
    <w:rsid w:val="00C67ACA"/>
    <w:rsid w:val="00C70BDE"/>
    <w:rsid w:val="00C74FB8"/>
    <w:rsid w:val="00C77E4B"/>
    <w:rsid w:val="00C8343E"/>
    <w:rsid w:val="00C83F8C"/>
    <w:rsid w:val="00C924DE"/>
    <w:rsid w:val="00C92707"/>
    <w:rsid w:val="00C93037"/>
    <w:rsid w:val="00C943B1"/>
    <w:rsid w:val="00C96ED9"/>
    <w:rsid w:val="00C977AA"/>
    <w:rsid w:val="00CA072C"/>
    <w:rsid w:val="00CA12DA"/>
    <w:rsid w:val="00CA1CE6"/>
    <w:rsid w:val="00CA4AF4"/>
    <w:rsid w:val="00CA4D24"/>
    <w:rsid w:val="00CA6543"/>
    <w:rsid w:val="00CC26B9"/>
    <w:rsid w:val="00CC43E9"/>
    <w:rsid w:val="00CD5ADC"/>
    <w:rsid w:val="00CD6667"/>
    <w:rsid w:val="00CE1311"/>
    <w:rsid w:val="00CF78F4"/>
    <w:rsid w:val="00D06F31"/>
    <w:rsid w:val="00D14D81"/>
    <w:rsid w:val="00D200D1"/>
    <w:rsid w:val="00D20F36"/>
    <w:rsid w:val="00D2554F"/>
    <w:rsid w:val="00D26056"/>
    <w:rsid w:val="00D26F6E"/>
    <w:rsid w:val="00D27ED0"/>
    <w:rsid w:val="00D30774"/>
    <w:rsid w:val="00D326EE"/>
    <w:rsid w:val="00D35994"/>
    <w:rsid w:val="00D41A9D"/>
    <w:rsid w:val="00D434DB"/>
    <w:rsid w:val="00D4712C"/>
    <w:rsid w:val="00D47198"/>
    <w:rsid w:val="00D4741B"/>
    <w:rsid w:val="00D503AF"/>
    <w:rsid w:val="00D54EBC"/>
    <w:rsid w:val="00D55225"/>
    <w:rsid w:val="00D55660"/>
    <w:rsid w:val="00D565D8"/>
    <w:rsid w:val="00D566CD"/>
    <w:rsid w:val="00D56D93"/>
    <w:rsid w:val="00D5730D"/>
    <w:rsid w:val="00D623BA"/>
    <w:rsid w:val="00D62513"/>
    <w:rsid w:val="00D658A5"/>
    <w:rsid w:val="00D74EA3"/>
    <w:rsid w:val="00D750AC"/>
    <w:rsid w:val="00D77C14"/>
    <w:rsid w:val="00D804F0"/>
    <w:rsid w:val="00D81DE1"/>
    <w:rsid w:val="00D82EA5"/>
    <w:rsid w:val="00D83CCD"/>
    <w:rsid w:val="00D90A1E"/>
    <w:rsid w:val="00D9144A"/>
    <w:rsid w:val="00D939E9"/>
    <w:rsid w:val="00D95AB0"/>
    <w:rsid w:val="00D96DB4"/>
    <w:rsid w:val="00DB2630"/>
    <w:rsid w:val="00DB27F0"/>
    <w:rsid w:val="00DB3140"/>
    <w:rsid w:val="00DB359B"/>
    <w:rsid w:val="00DB7B56"/>
    <w:rsid w:val="00DC04B6"/>
    <w:rsid w:val="00DC1DEE"/>
    <w:rsid w:val="00DD3793"/>
    <w:rsid w:val="00DE08AA"/>
    <w:rsid w:val="00DE12E1"/>
    <w:rsid w:val="00DE1560"/>
    <w:rsid w:val="00DE2B14"/>
    <w:rsid w:val="00DE2CEA"/>
    <w:rsid w:val="00DE33EE"/>
    <w:rsid w:val="00E11FC0"/>
    <w:rsid w:val="00E16405"/>
    <w:rsid w:val="00E16973"/>
    <w:rsid w:val="00E16F37"/>
    <w:rsid w:val="00E17E97"/>
    <w:rsid w:val="00E268E6"/>
    <w:rsid w:val="00E26FD4"/>
    <w:rsid w:val="00E272F9"/>
    <w:rsid w:val="00E301AE"/>
    <w:rsid w:val="00E30328"/>
    <w:rsid w:val="00E30FEF"/>
    <w:rsid w:val="00E32AB8"/>
    <w:rsid w:val="00E35E3B"/>
    <w:rsid w:val="00E422EC"/>
    <w:rsid w:val="00E42871"/>
    <w:rsid w:val="00E5175D"/>
    <w:rsid w:val="00E55D7F"/>
    <w:rsid w:val="00E57798"/>
    <w:rsid w:val="00E57B07"/>
    <w:rsid w:val="00E61A51"/>
    <w:rsid w:val="00E74D21"/>
    <w:rsid w:val="00E74D3B"/>
    <w:rsid w:val="00E770A0"/>
    <w:rsid w:val="00E80AE8"/>
    <w:rsid w:val="00E91D87"/>
    <w:rsid w:val="00E9220E"/>
    <w:rsid w:val="00E96563"/>
    <w:rsid w:val="00EA4C75"/>
    <w:rsid w:val="00EA50D3"/>
    <w:rsid w:val="00EA712E"/>
    <w:rsid w:val="00EB08C2"/>
    <w:rsid w:val="00EB0DED"/>
    <w:rsid w:val="00EB65E2"/>
    <w:rsid w:val="00ED0F96"/>
    <w:rsid w:val="00ED1824"/>
    <w:rsid w:val="00ED636B"/>
    <w:rsid w:val="00ED7455"/>
    <w:rsid w:val="00EE46EA"/>
    <w:rsid w:val="00EE4E76"/>
    <w:rsid w:val="00EE5F9B"/>
    <w:rsid w:val="00EE6E44"/>
    <w:rsid w:val="00EE7902"/>
    <w:rsid w:val="00F023EE"/>
    <w:rsid w:val="00F03601"/>
    <w:rsid w:val="00F041C8"/>
    <w:rsid w:val="00F04E22"/>
    <w:rsid w:val="00F05F85"/>
    <w:rsid w:val="00F066DA"/>
    <w:rsid w:val="00F06B2E"/>
    <w:rsid w:val="00F16F4A"/>
    <w:rsid w:val="00F1769A"/>
    <w:rsid w:val="00F17719"/>
    <w:rsid w:val="00F20293"/>
    <w:rsid w:val="00F23883"/>
    <w:rsid w:val="00F32D5E"/>
    <w:rsid w:val="00F3724F"/>
    <w:rsid w:val="00F50634"/>
    <w:rsid w:val="00F50670"/>
    <w:rsid w:val="00F50CED"/>
    <w:rsid w:val="00F542CD"/>
    <w:rsid w:val="00F60B57"/>
    <w:rsid w:val="00F61621"/>
    <w:rsid w:val="00F635AF"/>
    <w:rsid w:val="00F63F99"/>
    <w:rsid w:val="00F661F7"/>
    <w:rsid w:val="00F67751"/>
    <w:rsid w:val="00F73AF9"/>
    <w:rsid w:val="00F76B0E"/>
    <w:rsid w:val="00F80062"/>
    <w:rsid w:val="00F8070A"/>
    <w:rsid w:val="00F80CBD"/>
    <w:rsid w:val="00F833D3"/>
    <w:rsid w:val="00F91DE2"/>
    <w:rsid w:val="00F927AB"/>
    <w:rsid w:val="00FA1EAA"/>
    <w:rsid w:val="00FA24B2"/>
    <w:rsid w:val="00FA472E"/>
    <w:rsid w:val="00FB004A"/>
    <w:rsid w:val="00FB286F"/>
    <w:rsid w:val="00FB34C3"/>
    <w:rsid w:val="00FB474F"/>
    <w:rsid w:val="00FC17E0"/>
    <w:rsid w:val="00FC407A"/>
    <w:rsid w:val="00FC4749"/>
    <w:rsid w:val="00FC498B"/>
    <w:rsid w:val="00FC7E5C"/>
    <w:rsid w:val="00FE28B8"/>
    <w:rsid w:val="00FE54DE"/>
    <w:rsid w:val="00FF11A1"/>
    <w:rsid w:val="00FF137D"/>
    <w:rsid w:val="00F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8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8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8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8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8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8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4301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信息技术系</dc:creator>
  <cp:keywords/>
  <dc:description/>
  <cp:lastModifiedBy>信息技术系</cp:lastModifiedBy>
  <cp:revision>15</cp:revision>
  <dcterms:created xsi:type="dcterms:W3CDTF">2019-05-31T00:24:00Z</dcterms:created>
  <dcterms:modified xsi:type="dcterms:W3CDTF">2019-05-31T00:25:00Z</dcterms:modified>
</cp:coreProperties>
</file>